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FB" w:rsidRPr="003668F6" w:rsidRDefault="00D520B1" w:rsidP="00981AAA">
      <w:pPr>
        <w:spacing w:after="0" w:line="20" w:lineRule="atLeast"/>
        <w:ind w:right="-36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สวพ.01 (2</w:t>
      </w:r>
      <w:r w:rsidR="00084F7B">
        <w:rPr>
          <w:rFonts w:ascii="TH SarabunPSK" w:hAnsi="TH SarabunPSK" w:cs="TH SarabunPSK" w:hint="cs"/>
          <w:b/>
          <w:bCs/>
          <w:sz w:val="32"/>
          <w:szCs w:val="32"/>
          <w:cs/>
        </w:rPr>
        <w:t>) ศวก.</w:t>
      </w:r>
    </w:p>
    <w:p w:rsidR="00981AAA" w:rsidRPr="00004120" w:rsidRDefault="000928D1" w:rsidP="00B71B37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7" name="รูปภาพ 8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AAA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981AAA" w:rsidRPr="00E11F6F" w:rsidRDefault="000928D1" w:rsidP="00E11F6F">
      <w:pPr>
        <w:tabs>
          <w:tab w:val="left" w:pos="9000"/>
        </w:tabs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E11F6F">
        <w:rPr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255904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1CACB23E" id="Line 12" o:spid="_x0000_s102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2.9pt,20.15pt" to="448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">
                <v:stroke dashstyle="1 1" endcap="round"/>
                <o:lock v:ext="edit" shapetype="f"/>
              </v:line>
            </w:pict>
          </mc:Fallback>
        </mc:AlternateContent>
      </w:r>
      <w:r w:rsidR="00981AAA" w:rsidRPr="00E11F6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981AAA" w:rsidRPr="00E11F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4441" w:rsidRPr="00E11F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981AAA" w:rsidRPr="00E11F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4441" w:rsidRPr="00E11F6F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81AAA" w:rsidRPr="00E11F6F" w:rsidRDefault="00386CBF" w:rsidP="00E11F6F">
      <w:pPr>
        <w:tabs>
          <w:tab w:val="left" w:pos="900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11F6F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256870</wp:posOffset>
                </wp:positionV>
                <wp:extent cx="2780030" cy="0"/>
                <wp:effectExtent l="0" t="0" r="127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EE55BC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45pt,20.25pt" to="450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">
                <v:stroke dashstyle="1 1" endcap="round"/>
                <o:lock v:ext="edit" shapetype="f"/>
              </v:line>
            </w:pict>
          </mc:Fallback>
        </mc:AlternateContent>
      </w:r>
      <w:r w:rsidR="000928D1" w:rsidRPr="00E11F6F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256870</wp:posOffset>
                </wp:positionV>
                <wp:extent cx="2381885" cy="0"/>
                <wp:effectExtent l="0" t="0" r="18415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3818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13E78B" id="Line 13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20.25pt" to="198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">
                <v:stroke dashstyle="1 1" endcap="round"/>
                <o:lock v:ext="edit" shapetype="f"/>
              </v:line>
            </w:pict>
          </mc:Fallback>
        </mc:AlternateContent>
      </w:r>
      <w:r w:rsidR="00981AAA" w:rsidRPr="00E11F6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AAA" w:rsidRPr="00E11F6F">
        <w:rPr>
          <w:rFonts w:ascii="TH SarabunPSK" w:hAnsi="TH SarabunPSK" w:cs="TH SarabunPSK"/>
          <w:sz w:val="32"/>
          <w:szCs w:val="32"/>
          <w:cs/>
        </w:rPr>
        <w:t>อ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>ว 0602</w:t>
      </w:r>
      <w:r w:rsidR="00981AAA" w:rsidRPr="00E11F6F">
        <w:rPr>
          <w:rFonts w:ascii="TH SarabunPSK" w:hAnsi="TH SarabunPSK" w:cs="TH SarabunPSK"/>
          <w:sz w:val="32"/>
          <w:szCs w:val="32"/>
          <w:cs/>
        </w:rPr>
        <w:t>.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81AAA" w:rsidRPr="00E11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E11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981AAA" w:rsidRPr="00E11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  <w:r w:rsidR="00981AAA" w:rsidRPr="00E11F6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81AAA" w:rsidRPr="00E11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81AAA" w:rsidRPr="00E11F6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1AAA" w:rsidRPr="00E11F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A843FB" w:rsidRPr="00324D77" w:rsidRDefault="000928D1" w:rsidP="00E11F6F">
      <w:pPr>
        <w:tabs>
          <w:tab w:val="left" w:pos="900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4D77">
        <w:rPr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264159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45CC708D" id="Line 15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.75pt,20.8pt" to="449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">
                <v:stroke dashstyle="1 1" endcap="round"/>
                <o:lock v:ext="edit" shapetype="f"/>
              </v:line>
            </w:pict>
          </mc:Fallback>
        </mc:AlternateContent>
      </w:r>
      <w:r w:rsidR="00981AAA" w:rsidRPr="00324D7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81AAA" w:rsidRPr="00324D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1AAA" w:rsidRPr="00324D77">
        <w:rPr>
          <w:rFonts w:ascii="TH SarabunPSK" w:hAnsi="TH SarabunPSK" w:cs="TH SarabunPSK"/>
          <w:sz w:val="32"/>
          <w:szCs w:val="32"/>
          <w:cs/>
        </w:rPr>
        <w:t>ขอ</w:t>
      </w:r>
      <w:r w:rsidR="004E1B28" w:rsidRPr="00324D77">
        <w:rPr>
          <w:rFonts w:ascii="TH SarabunPSK" w:hAnsi="TH SarabunPSK" w:cs="TH SarabunPSK" w:hint="cs"/>
          <w:sz w:val="32"/>
          <w:szCs w:val="32"/>
          <w:cs/>
        </w:rPr>
        <w:t>แสดงความประสงค์ทำวิจัย</w:t>
      </w:r>
      <w:r w:rsidR="004E1B28" w:rsidRPr="00324D77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เพื่อพัฒนาการเรียนการสอนทางไกลสู่ระดับนานาชาติ (</w:t>
      </w:r>
      <w:r w:rsidR="004E1B28" w:rsidRPr="00324D77">
        <w:rPr>
          <w:rFonts w:ascii="TH SarabunPSK" w:hAnsi="TH SarabunPSK" w:cs="TH SarabunPSK"/>
          <w:sz w:val="32"/>
          <w:szCs w:val="32"/>
        </w:rPr>
        <w:t>OU</w:t>
      </w:r>
      <w:r w:rsidR="004E1B28" w:rsidRPr="00324D77">
        <w:rPr>
          <w:rFonts w:ascii="TH SarabunPSK" w:hAnsi="TH SarabunPSK" w:cs="TH SarabunPSK"/>
          <w:sz w:val="32"/>
          <w:szCs w:val="32"/>
          <w:cs/>
        </w:rPr>
        <w:t>5)</w:t>
      </w:r>
    </w:p>
    <w:p w:rsidR="00A843FB" w:rsidRPr="00324D77" w:rsidRDefault="00A843FB" w:rsidP="006E2485">
      <w:pPr>
        <w:tabs>
          <w:tab w:val="left" w:pos="-4820"/>
          <w:tab w:val="left" w:pos="-3686"/>
          <w:tab w:val="left" w:pos="3600"/>
          <w:tab w:val="left" w:pos="4320"/>
        </w:tabs>
        <w:spacing w:before="240" w:after="0" w:line="240" w:lineRule="auto"/>
        <w:rPr>
          <w:rFonts w:ascii="TH SarabunPSK" w:hAnsi="TH SarabunPSK" w:cs="TH SarabunPSK"/>
          <w:strike/>
          <w:sz w:val="32"/>
          <w:szCs w:val="32"/>
        </w:rPr>
      </w:pPr>
      <w:r w:rsidRPr="00324D77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3668F6" w:rsidRPr="00324D77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ผู้อำนวยการสถาบันวิจัยและพัฒนา </w:t>
      </w:r>
    </w:p>
    <w:p w:rsidR="000D65E4" w:rsidRPr="00282DFD" w:rsidRDefault="003668F6" w:rsidP="00282DFD">
      <w:pPr>
        <w:tabs>
          <w:tab w:val="left" w:pos="-4962"/>
          <w:tab w:val="left" w:pos="-4820"/>
        </w:tabs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2DFD">
        <w:rPr>
          <w:rFonts w:ascii="TH SarabunPSK" w:hAnsi="TH SarabunPSK" w:cs="TH SarabunPSK" w:hint="cs"/>
          <w:sz w:val="32"/>
          <w:szCs w:val="32"/>
          <w:cs/>
        </w:rPr>
        <w:t>ตามที่สถาบันวิจัยและพัฒนา ประกาศเปิดรับ</w:t>
      </w:r>
      <w:r w:rsidR="000D65E4" w:rsidRPr="00282DFD">
        <w:rPr>
          <w:rFonts w:ascii="TH SarabunPSK" w:hAnsi="TH SarabunPSK" w:cs="TH SarabunPSK" w:hint="cs"/>
          <w:sz w:val="32"/>
          <w:szCs w:val="32"/>
          <w:cs/>
        </w:rPr>
        <w:t>ผู้สนใจทำวิจัยเพื่อพัฒนาการเรียนการสอนทางไกล</w:t>
      </w:r>
      <w:r w:rsidR="000D65E4" w:rsidRPr="00282DFD">
        <w:rPr>
          <w:rFonts w:ascii="TH SarabunPSK" w:hAnsi="TH SarabunPSK" w:cs="TH SarabunPSK" w:hint="cs"/>
          <w:spacing w:val="-2"/>
          <w:sz w:val="32"/>
          <w:szCs w:val="32"/>
          <w:cs/>
        </w:rPr>
        <w:t>สู่ระดับนานาชาติ (</w:t>
      </w:r>
      <w:r w:rsidR="000D65E4" w:rsidRPr="00282DFD">
        <w:rPr>
          <w:rFonts w:ascii="TH SarabunPSK" w:hAnsi="TH SarabunPSK" w:cs="TH SarabunPSK"/>
          <w:spacing w:val="-2"/>
          <w:sz w:val="32"/>
          <w:szCs w:val="32"/>
        </w:rPr>
        <w:t>OU5</w:t>
      </w:r>
      <w:r w:rsidR="000D65E4" w:rsidRPr="00282DF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ประจำปีงบประมาณ </w:t>
      </w:r>
      <w:r w:rsidR="00233EF6" w:rsidRPr="00282DF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 w:rsidR="000D65E4" w:rsidRPr="00282DFD">
        <w:rPr>
          <w:rFonts w:ascii="TH SarabunPSK" w:hAnsi="TH SarabunPSK" w:cs="TH SarabunPSK" w:hint="cs"/>
          <w:spacing w:val="-2"/>
          <w:sz w:val="32"/>
          <w:szCs w:val="32"/>
          <w:cs/>
        </w:rPr>
        <w:t>256</w:t>
      </w:r>
      <w:r w:rsidR="00AE34B7" w:rsidRPr="00282DFD">
        <w:rPr>
          <w:rFonts w:ascii="TH SarabunPSK" w:hAnsi="TH SarabunPSK" w:cs="TH SarabunPSK" w:hint="cs"/>
          <w:spacing w:val="-2"/>
          <w:sz w:val="32"/>
          <w:szCs w:val="32"/>
          <w:cs/>
        </w:rPr>
        <w:t>8</w:t>
      </w:r>
      <w:r w:rsidR="000D65E4" w:rsidRPr="00282DF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82DFD">
        <w:rPr>
          <w:rFonts w:ascii="TH SarabunPSK" w:hAnsi="TH SarabunPSK" w:cs="TH SarabunPSK" w:hint="cs"/>
          <w:spacing w:val="-2"/>
          <w:sz w:val="32"/>
          <w:szCs w:val="32"/>
          <w:cs/>
        </w:rPr>
        <w:t>นั้น</w:t>
      </w:r>
      <w:r w:rsidR="00386CBF" w:rsidRPr="00282DF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86CBF" w:rsidRPr="00282DF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ในการนี้ </w:t>
      </w:r>
      <w:r w:rsidR="00386CBF" w:rsidRPr="00282DFD">
        <w:rPr>
          <w:rFonts w:ascii="TH SarabunPSK" w:hAnsi="TH SarabunPSK" w:cs="TH SarabunPSK"/>
          <w:spacing w:val="-2"/>
          <w:sz w:val="32"/>
          <w:szCs w:val="32"/>
          <w:cs/>
        </w:rPr>
        <w:t>ข้าพเจ้ามีความ</w:t>
      </w:r>
      <w:r w:rsidR="00F33240" w:rsidRPr="00282DFD">
        <w:rPr>
          <w:rFonts w:ascii="TH SarabunPSK" w:hAnsi="TH SarabunPSK" w:cs="TH SarabunPSK" w:hint="cs"/>
          <w:spacing w:val="-2"/>
          <w:sz w:val="32"/>
          <w:szCs w:val="32"/>
          <w:cs/>
        </w:rPr>
        <w:t>สนใจทำวิจัย</w:t>
      </w:r>
      <w:r w:rsidR="00A85757" w:rsidRPr="00282DFD">
        <w:rPr>
          <w:rFonts w:ascii="TH SarabunPSK" w:hAnsi="TH SarabunPSK" w:cs="TH SarabunPSK" w:hint="cs"/>
          <w:spacing w:val="-2"/>
          <w:sz w:val="32"/>
          <w:szCs w:val="32"/>
          <w:cs/>
        </w:rPr>
        <w:t>ในประเด็น</w:t>
      </w:r>
      <w:r w:rsidR="00A85757" w:rsidRPr="00282DFD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386CBF" w:rsidRPr="00282DFD" w:rsidRDefault="008710A3" w:rsidP="00386CBF">
      <w:pPr>
        <w:tabs>
          <w:tab w:val="left" w:pos="-4962"/>
          <w:tab w:val="left" w:pos="-482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2DFD">
        <w:rPr>
          <w:rFonts w:ascii="TH SarabunPSK" w:hAnsi="TH SarabunPSK" w:cs="TH SarabunPSK"/>
          <w:sz w:val="32"/>
          <w:szCs w:val="32"/>
        </w:rPr>
        <w:t>1</w:t>
      </w:r>
      <w:r w:rsidR="00386CBF" w:rsidRPr="00282DF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361B2" w:rsidRPr="00282DFD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A85757" w:rsidRPr="00282DFD">
        <w:rPr>
          <w:rFonts w:ascii="TH SarabunPSK" w:hAnsi="TH SarabunPSK" w:cs="TH SarabunPSK" w:hint="cs"/>
          <w:sz w:val="32"/>
          <w:szCs w:val="32"/>
          <w:cs/>
        </w:rPr>
        <w:t>เด็น</w:t>
      </w:r>
      <w:r w:rsidR="00A361B2" w:rsidRPr="00282DFD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B23726" w:rsidRPr="00282DF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33240" w:rsidRPr="00282DFD">
        <w:rPr>
          <w:rFonts w:ascii="TH SarabunPSK" w:hAnsi="TH SarabunPSK" w:cs="TH SarabunPSK" w:hint="cs"/>
          <w:sz w:val="32"/>
          <w:szCs w:val="32"/>
          <w:cs/>
        </w:rPr>
        <w:t>สนใจ</w:t>
      </w:r>
    </w:p>
    <w:p w:rsidR="00CD081C" w:rsidRPr="00282DFD" w:rsidRDefault="00CD081C" w:rsidP="00282DFD">
      <w:pPr>
        <w:tabs>
          <w:tab w:val="left" w:pos="-4962"/>
          <w:tab w:val="left" w:pos="-4820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282DFD">
        <w:rPr>
          <w:rFonts w:ascii="TH SarabunPSK" w:hAnsi="TH SarabunPSK" w:cs="TH SarabunPSK"/>
          <w:sz w:val="32"/>
          <w:szCs w:val="32"/>
        </w:rPr>
        <w:sym w:font="Wingdings 2" w:char="F0A3"/>
      </w:r>
      <w:r w:rsidRPr="0028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0A3" w:rsidRPr="00282DFD">
        <w:rPr>
          <w:rFonts w:ascii="TH SarabunPSK" w:hAnsi="TH SarabunPSK" w:cs="TH SarabunPSK" w:hint="cs"/>
          <w:sz w:val="32"/>
          <w:szCs w:val="32"/>
          <w:cs/>
        </w:rPr>
        <w:t>1</w:t>
      </w:r>
      <w:r w:rsidRPr="00282DFD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E72E96" w:rsidRPr="00282DFD">
        <w:rPr>
          <w:rFonts w:ascii="TH SarabunPSK" w:hAnsi="TH SarabunPSK" w:cs="TH SarabunPSK"/>
          <w:sz w:val="32"/>
          <w:szCs w:val="32"/>
        </w:rPr>
        <w:t>Technology Trends in Education</w:t>
      </w:r>
      <w:r w:rsidR="00E72E96" w:rsidRPr="00282DF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72E96" w:rsidRPr="00282DFD">
        <w:rPr>
          <w:rFonts w:ascii="TH SarabunPSK" w:hAnsi="TH SarabunPSK" w:cs="TH SarabunPSK"/>
          <w:sz w:val="32"/>
          <w:szCs w:val="32"/>
        </w:rPr>
        <w:t xml:space="preserve">Nano Learning, Authentic Online </w:t>
      </w:r>
      <w:r w:rsidR="000754A9" w:rsidRPr="00282DFD">
        <w:rPr>
          <w:rFonts w:ascii="TH SarabunPSK" w:hAnsi="TH SarabunPSK" w:cs="TH SarabunPSK"/>
          <w:sz w:val="32"/>
          <w:szCs w:val="32"/>
        </w:rPr>
        <w:t>Assessment, Gamif</w:t>
      </w:r>
      <w:r w:rsidR="00E72E96" w:rsidRPr="00282DFD">
        <w:rPr>
          <w:rFonts w:ascii="TH SarabunPSK" w:hAnsi="TH SarabunPSK" w:cs="TH SarabunPSK"/>
          <w:sz w:val="32"/>
          <w:szCs w:val="32"/>
        </w:rPr>
        <w:t>ication, Blockchain</w:t>
      </w:r>
      <w:r w:rsidR="00107B17" w:rsidRPr="00282DFD">
        <w:rPr>
          <w:rFonts w:ascii="TH SarabunPSK" w:hAnsi="TH SarabunPSK" w:cs="TH SarabunPSK"/>
          <w:sz w:val="32"/>
          <w:szCs w:val="32"/>
        </w:rPr>
        <w:t xml:space="preserve"> and Others </w:t>
      </w:r>
      <w:r w:rsidR="00107B17" w:rsidRPr="00282DFD">
        <w:rPr>
          <w:rFonts w:ascii="TH SarabunPSK" w:hAnsi="TH SarabunPSK" w:cs="TH SarabunPSK"/>
          <w:sz w:val="32"/>
          <w:szCs w:val="32"/>
          <w:cs/>
        </w:rPr>
        <w:t>(</w:t>
      </w:r>
      <w:r w:rsidR="00107B17" w:rsidRPr="00282DFD">
        <w:rPr>
          <w:rFonts w:ascii="TH SarabunPSK" w:hAnsi="TH SarabunPSK" w:cs="TH SarabunPSK"/>
          <w:sz w:val="32"/>
          <w:szCs w:val="32"/>
        </w:rPr>
        <w:t>and How AI will impact these technologies</w:t>
      </w:r>
      <w:r w:rsidR="00107B17" w:rsidRPr="00282DFD">
        <w:rPr>
          <w:rFonts w:ascii="TH SarabunPSK" w:hAnsi="TH SarabunPSK" w:cs="TH SarabunPSK"/>
          <w:sz w:val="32"/>
          <w:szCs w:val="32"/>
          <w:cs/>
        </w:rPr>
        <w:t>)</w:t>
      </w:r>
    </w:p>
    <w:p w:rsidR="00CD081C" w:rsidRPr="00282DFD" w:rsidRDefault="00CD081C" w:rsidP="00282DFD">
      <w:pPr>
        <w:tabs>
          <w:tab w:val="left" w:pos="-4962"/>
          <w:tab w:val="left" w:pos="-4820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DFD">
        <w:rPr>
          <w:rFonts w:ascii="TH SarabunPSK" w:hAnsi="TH SarabunPSK" w:cs="TH SarabunPSK"/>
          <w:sz w:val="32"/>
          <w:szCs w:val="32"/>
        </w:rPr>
        <w:sym w:font="Wingdings 2" w:char="F0A3"/>
      </w:r>
      <w:r w:rsidRPr="0028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0A3" w:rsidRPr="00282DFD">
        <w:rPr>
          <w:rFonts w:ascii="TH SarabunPSK" w:hAnsi="TH SarabunPSK" w:cs="TH SarabunPSK" w:hint="cs"/>
          <w:sz w:val="32"/>
          <w:szCs w:val="32"/>
          <w:cs/>
        </w:rPr>
        <w:t>1</w:t>
      </w:r>
      <w:r w:rsidRPr="00282DFD">
        <w:rPr>
          <w:rFonts w:ascii="TH SarabunPSK" w:hAnsi="TH SarabunPSK" w:cs="TH SarabunPSK" w:hint="cs"/>
          <w:sz w:val="32"/>
          <w:szCs w:val="32"/>
          <w:cs/>
        </w:rPr>
        <w:t>.2</w:t>
      </w:r>
      <w:r w:rsidRPr="00282D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178" w:rsidRPr="00282DFD">
        <w:rPr>
          <w:rFonts w:ascii="TH SarabunPSK" w:hAnsi="TH SarabunPSK" w:cs="TH SarabunPSK"/>
          <w:sz w:val="32"/>
          <w:szCs w:val="32"/>
        </w:rPr>
        <w:t>Open University Infrastructure for a Sustainable Future</w:t>
      </w:r>
      <w:r w:rsidR="00252178" w:rsidRPr="00282DF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52178" w:rsidRPr="00282DFD">
        <w:rPr>
          <w:rFonts w:ascii="TH SarabunPSK" w:hAnsi="TH SarabunPSK" w:cs="TH SarabunPSK"/>
          <w:sz w:val="32"/>
          <w:szCs w:val="32"/>
        </w:rPr>
        <w:t>A Design in View of Fulfillment of SDG11</w:t>
      </w:r>
    </w:p>
    <w:p w:rsidR="00CD081C" w:rsidRPr="00282DFD" w:rsidRDefault="00CD081C" w:rsidP="00282DFD">
      <w:pPr>
        <w:tabs>
          <w:tab w:val="left" w:pos="-4962"/>
          <w:tab w:val="left" w:pos="-4820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282DFD">
        <w:rPr>
          <w:rFonts w:ascii="TH SarabunPSK" w:hAnsi="TH SarabunPSK" w:cs="TH SarabunPSK"/>
          <w:sz w:val="32"/>
          <w:szCs w:val="32"/>
        </w:rPr>
        <w:sym w:font="Wingdings 2" w:char="F0A3"/>
      </w:r>
      <w:r w:rsidRPr="0028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0A3" w:rsidRPr="00282DFD">
        <w:rPr>
          <w:rFonts w:ascii="TH SarabunPSK" w:hAnsi="TH SarabunPSK" w:cs="TH SarabunPSK" w:hint="cs"/>
          <w:sz w:val="32"/>
          <w:szCs w:val="32"/>
          <w:cs/>
        </w:rPr>
        <w:t>1</w:t>
      </w:r>
      <w:r w:rsidRPr="00282DFD">
        <w:rPr>
          <w:rFonts w:ascii="TH SarabunPSK" w:hAnsi="TH SarabunPSK" w:cs="TH SarabunPSK" w:hint="cs"/>
          <w:sz w:val="32"/>
          <w:szCs w:val="32"/>
          <w:cs/>
        </w:rPr>
        <w:t>.</w:t>
      </w:r>
      <w:r w:rsidR="00A2484B" w:rsidRPr="00282DFD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6C704B" w:rsidRPr="00282DFD">
        <w:rPr>
          <w:rFonts w:ascii="TH SarabunPSK" w:hAnsi="TH SarabunPSK" w:cs="TH SarabunPSK"/>
          <w:sz w:val="32"/>
          <w:szCs w:val="32"/>
        </w:rPr>
        <w:t>Roles of ASEAN Open Universities in Enhancing Entrepreneurship and Global Presence</w:t>
      </w:r>
      <w:bookmarkStart w:id="0" w:name="_GoBack"/>
      <w:bookmarkEnd w:id="0"/>
    </w:p>
    <w:p w:rsidR="00A2484B" w:rsidRPr="00282DFD" w:rsidRDefault="00B23726" w:rsidP="00282DFD">
      <w:pPr>
        <w:tabs>
          <w:tab w:val="left" w:pos="-4962"/>
          <w:tab w:val="left" w:pos="-4820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282DFD">
        <w:rPr>
          <w:rFonts w:ascii="TH SarabunPSK" w:hAnsi="TH SarabunPSK" w:cs="TH SarabunPSK"/>
          <w:sz w:val="32"/>
          <w:szCs w:val="32"/>
        </w:rPr>
        <w:sym w:font="Wingdings 2" w:char="F0A3"/>
      </w:r>
      <w:r w:rsidRPr="0028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0A3" w:rsidRPr="00282DFD">
        <w:rPr>
          <w:rFonts w:ascii="TH SarabunPSK" w:hAnsi="TH SarabunPSK" w:cs="TH SarabunPSK" w:hint="cs"/>
          <w:sz w:val="32"/>
          <w:szCs w:val="32"/>
          <w:cs/>
        </w:rPr>
        <w:t>1</w:t>
      </w:r>
      <w:r w:rsidRPr="00282DFD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A2484B" w:rsidRPr="00282DFD">
        <w:rPr>
          <w:rFonts w:ascii="TH SarabunPSK" w:hAnsi="TH SarabunPSK" w:cs="TH SarabunPSK"/>
          <w:sz w:val="32"/>
          <w:szCs w:val="32"/>
        </w:rPr>
        <w:t>Roles of ASEAN Open Universities in</w:t>
      </w:r>
      <w:r w:rsidR="008710A3" w:rsidRPr="00282D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84B" w:rsidRPr="00282DFD">
        <w:rPr>
          <w:rFonts w:ascii="TH SarabunPSK" w:hAnsi="TH SarabunPSK" w:cs="TH SarabunPSK"/>
          <w:sz w:val="32"/>
          <w:szCs w:val="32"/>
        </w:rPr>
        <w:t xml:space="preserve">STEM Education </w:t>
      </w:r>
      <w:r w:rsidR="00A2484B" w:rsidRPr="00282DFD">
        <w:rPr>
          <w:rFonts w:ascii="TH SarabunPSK" w:hAnsi="TH SarabunPSK" w:cs="TH SarabunPSK"/>
          <w:sz w:val="32"/>
          <w:szCs w:val="32"/>
          <w:cs/>
        </w:rPr>
        <w:t>(</w:t>
      </w:r>
      <w:r w:rsidR="00A2484B" w:rsidRPr="00282DFD">
        <w:rPr>
          <w:rFonts w:ascii="TH SarabunPSK" w:hAnsi="TH SarabunPSK" w:cs="TH SarabunPSK"/>
          <w:sz w:val="32"/>
          <w:szCs w:val="32"/>
        </w:rPr>
        <w:t>Way Forward with a Focus on the State of Gender Equality in ASEAN</w:t>
      </w:r>
      <w:r w:rsidR="00A2484B" w:rsidRPr="00282DFD">
        <w:rPr>
          <w:rFonts w:ascii="TH SarabunPSK" w:hAnsi="TH SarabunPSK" w:cs="TH SarabunPSK"/>
          <w:sz w:val="32"/>
          <w:szCs w:val="32"/>
          <w:cs/>
        </w:rPr>
        <w:t>)</w:t>
      </w:r>
    </w:p>
    <w:p w:rsidR="008710A3" w:rsidRPr="00282DFD" w:rsidRDefault="00B81123" w:rsidP="00282DFD">
      <w:pPr>
        <w:tabs>
          <w:tab w:val="left" w:pos="-4962"/>
          <w:tab w:val="left" w:pos="-4820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282DFD">
        <w:rPr>
          <w:rFonts w:ascii="TH SarabunPSK" w:hAnsi="TH SarabunPSK" w:cs="TH SarabunPSK"/>
          <w:sz w:val="32"/>
          <w:szCs w:val="32"/>
        </w:rPr>
        <w:sym w:font="Wingdings 2" w:char="F0A3"/>
      </w:r>
      <w:r w:rsidRPr="0028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0A3" w:rsidRPr="00282DFD">
        <w:rPr>
          <w:rFonts w:ascii="TH SarabunPSK" w:hAnsi="TH SarabunPSK" w:cs="TH SarabunPSK" w:hint="cs"/>
          <w:sz w:val="32"/>
          <w:szCs w:val="32"/>
          <w:cs/>
        </w:rPr>
        <w:t>1</w:t>
      </w:r>
      <w:r w:rsidRPr="00282DFD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843D5D" w:rsidRPr="00282DFD">
        <w:rPr>
          <w:rFonts w:ascii="TH SarabunPSK" w:hAnsi="TH SarabunPSK" w:cs="TH SarabunPSK"/>
          <w:sz w:val="32"/>
          <w:szCs w:val="32"/>
        </w:rPr>
        <w:t>Student</w:t>
      </w:r>
      <w:r w:rsidR="00843D5D" w:rsidRPr="00282DFD">
        <w:rPr>
          <w:rFonts w:ascii="TH SarabunPSK" w:hAnsi="TH SarabunPSK" w:cs="TH SarabunPSK"/>
          <w:sz w:val="32"/>
          <w:szCs w:val="32"/>
          <w:cs/>
        </w:rPr>
        <w:t>-</w:t>
      </w:r>
      <w:r w:rsidR="00843D5D" w:rsidRPr="00282DFD">
        <w:rPr>
          <w:rFonts w:ascii="TH SarabunPSK" w:hAnsi="TH SarabunPSK" w:cs="TH SarabunPSK"/>
          <w:sz w:val="32"/>
          <w:szCs w:val="32"/>
        </w:rPr>
        <w:t xml:space="preserve">Lecturer Ratio as a Parameter of Quality in </w:t>
      </w:r>
      <w:r w:rsidR="00F137ED" w:rsidRPr="00282DFD">
        <w:rPr>
          <w:rFonts w:ascii="TH SarabunPSK" w:hAnsi="TH SarabunPSK" w:cs="TH SarabunPSK"/>
          <w:sz w:val="32"/>
          <w:szCs w:val="32"/>
        </w:rPr>
        <w:t>Open Flexible Distance Learning</w:t>
      </w:r>
      <w:r w:rsidR="00964AA4" w:rsidRPr="00282DFD">
        <w:rPr>
          <w:rFonts w:ascii="TH SarabunPSK" w:hAnsi="TH SarabunPSK" w:cs="TH SarabunPSK"/>
          <w:sz w:val="32"/>
          <w:szCs w:val="32"/>
          <w:cs/>
        </w:rPr>
        <w:t>-</w:t>
      </w:r>
      <w:r w:rsidR="00843D5D" w:rsidRPr="00282DFD">
        <w:rPr>
          <w:rFonts w:ascii="TH SarabunPSK" w:hAnsi="TH SarabunPSK" w:cs="TH SarabunPSK"/>
          <w:sz w:val="32"/>
          <w:szCs w:val="32"/>
        </w:rPr>
        <w:t xml:space="preserve">OFDL Context </w:t>
      </w:r>
      <w:r w:rsidR="00843D5D" w:rsidRPr="00282DFD">
        <w:rPr>
          <w:rFonts w:ascii="TH SarabunPSK" w:hAnsi="TH SarabunPSK" w:cs="TH SarabunPSK"/>
          <w:sz w:val="32"/>
          <w:szCs w:val="32"/>
          <w:cs/>
        </w:rPr>
        <w:t>(</w:t>
      </w:r>
      <w:r w:rsidR="00843D5D" w:rsidRPr="00282DFD">
        <w:rPr>
          <w:rFonts w:ascii="TH SarabunPSK" w:hAnsi="TH SarabunPSK" w:cs="TH SarabunPSK"/>
          <w:sz w:val="32"/>
          <w:szCs w:val="32"/>
        </w:rPr>
        <w:t xml:space="preserve">What Are the </w:t>
      </w:r>
      <w:r w:rsidR="00016A63" w:rsidRPr="00282DFD">
        <w:rPr>
          <w:rFonts w:ascii="TH SarabunPSK" w:hAnsi="TH SarabunPSK" w:cs="TH SarabunPSK"/>
          <w:sz w:val="32"/>
          <w:szCs w:val="32"/>
        </w:rPr>
        <w:t>Factors that Determine the Quality of Open Universitites?</w:t>
      </w:r>
      <w:r w:rsidR="00016A63" w:rsidRPr="00282DFD">
        <w:rPr>
          <w:rFonts w:ascii="TH SarabunPSK" w:hAnsi="TH SarabunPSK" w:cs="TH SarabunPSK"/>
          <w:sz w:val="32"/>
          <w:szCs w:val="32"/>
          <w:cs/>
        </w:rPr>
        <w:t>)</w:t>
      </w:r>
    </w:p>
    <w:p w:rsidR="009E0D41" w:rsidRPr="00282DFD" w:rsidRDefault="008710A3" w:rsidP="00282DFD">
      <w:pPr>
        <w:tabs>
          <w:tab w:val="left" w:pos="-4962"/>
          <w:tab w:val="left" w:pos="-4820"/>
        </w:tabs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DFD">
        <w:rPr>
          <w:rFonts w:ascii="TH SarabunPSK" w:hAnsi="TH SarabunPSK" w:cs="TH SarabunPSK"/>
          <w:sz w:val="32"/>
          <w:szCs w:val="32"/>
        </w:rPr>
        <w:t>2</w:t>
      </w:r>
      <w:r w:rsidRPr="00282DF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D6C36" w:rsidRPr="00282DFD"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ข้าพเจ้าได้ส่ง </w:t>
      </w:r>
      <w:r w:rsidR="00BD6C36" w:rsidRPr="00282DFD">
        <w:rPr>
          <w:rFonts w:ascii="TH SarabunPSK" w:hAnsi="TH SarabunPSK" w:cs="TH SarabunPSK"/>
          <w:sz w:val="32"/>
          <w:szCs w:val="32"/>
        </w:rPr>
        <w:t xml:space="preserve">concept note </w:t>
      </w:r>
      <w:r w:rsidR="00BD6C36" w:rsidRPr="00282DFD">
        <w:rPr>
          <w:rFonts w:ascii="TH SarabunPSK" w:hAnsi="TH SarabunPSK" w:cs="TH SarabunPSK" w:hint="cs"/>
          <w:sz w:val="32"/>
          <w:szCs w:val="32"/>
          <w:cs/>
        </w:rPr>
        <w:t>ประเด็นวิจัยที่สนใจ</w:t>
      </w:r>
      <w:r w:rsidR="00104A04">
        <w:rPr>
          <w:rFonts w:ascii="TH SarabunPSK" w:hAnsi="TH SarabunPSK" w:cs="TH SarabunPSK" w:hint="cs"/>
          <w:sz w:val="32"/>
          <w:szCs w:val="32"/>
          <w:cs/>
        </w:rPr>
        <w:t>เป็นภาษาอังกฤษ</w:t>
      </w:r>
      <w:r w:rsidR="00BD6C36" w:rsidRPr="00282DFD">
        <w:rPr>
          <w:rFonts w:ascii="TH SarabunPSK" w:hAnsi="TH SarabunPSK" w:cs="TH SarabunPSK" w:hint="cs"/>
          <w:sz w:val="32"/>
          <w:szCs w:val="32"/>
          <w:cs/>
        </w:rPr>
        <w:t xml:space="preserve">จำนวน 1 หน้ากระดาษ </w:t>
      </w:r>
      <w:r w:rsidR="00512BB1" w:rsidRPr="00282DFD">
        <w:rPr>
          <w:rFonts w:ascii="TH SarabunPSK" w:hAnsi="TH SarabunPSK" w:cs="TH SarabunPSK" w:hint="cs"/>
          <w:sz w:val="32"/>
          <w:szCs w:val="32"/>
          <w:cs/>
        </w:rPr>
        <w:t xml:space="preserve">มาพร้อมนี้ </w:t>
      </w:r>
    </w:p>
    <w:p w:rsidR="00A843FB" w:rsidRDefault="002F106A" w:rsidP="006E4F77">
      <w:pPr>
        <w:tabs>
          <w:tab w:val="left" w:pos="-4962"/>
          <w:tab w:val="left" w:pos="-4820"/>
        </w:tabs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A843FB">
        <w:rPr>
          <w:rFonts w:ascii="TH SarabunPSK" w:hAnsi="TH SarabunPSK" w:cs="TH SarabunPSK" w:hint="cs"/>
          <w:sz w:val="32"/>
          <w:szCs w:val="32"/>
          <w:cs/>
        </w:rPr>
        <w:t xml:space="preserve"> จะขอบคุณยิ่ง</w:t>
      </w:r>
    </w:p>
    <w:p w:rsidR="002F106A" w:rsidRDefault="002F106A" w:rsidP="00A84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1B28" w:rsidRDefault="004E1B28" w:rsidP="00A84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106A" w:rsidRDefault="002F106A" w:rsidP="00A84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43FB" w:rsidRDefault="002F106A" w:rsidP="002F106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(ลงนาม)......................................................</w:t>
      </w:r>
    </w:p>
    <w:p w:rsidR="002F106A" w:rsidRDefault="002F106A" w:rsidP="002F106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737F69" w:rsidRPr="0071062E" w:rsidRDefault="00737F69" w:rsidP="00737F69">
      <w:pPr>
        <w:spacing w:after="0" w:line="20" w:lineRule="atLeast"/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ผู้ประสงค์ทำวิจัย</w:t>
      </w:r>
    </w:p>
    <w:sectPr w:rsidR="00737F69" w:rsidRPr="0071062E" w:rsidSect="0097197F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FD0488C-9337-41F3-BEDB-2B8951877B80}"/>
    <w:embedBold r:id="rId2" w:fontKey="{59C01C28-C4B5-4449-81D7-755A003466F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4792862-3259-4480-B890-9BC67C121A8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3F7"/>
    <w:multiLevelType w:val="hybridMultilevel"/>
    <w:tmpl w:val="FDB235EA"/>
    <w:lvl w:ilvl="0" w:tplc="D994BD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C6FBD"/>
    <w:multiLevelType w:val="hybridMultilevel"/>
    <w:tmpl w:val="878ECCF0"/>
    <w:lvl w:ilvl="0" w:tplc="293418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FB"/>
    <w:rsid w:val="00016A63"/>
    <w:rsid w:val="000274A4"/>
    <w:rsid w:val="00037B87"/>
    <w:rsid w:val="00040C4A"/>
    <w:rsid w:val="00071F4D"/>
    <w:rsid w:val="000754A9"/>
    <w:rsid w:val="00084F7B"/>
    <w:rsid w:val="000928D1"/>
    <w:rsid w:val="000A2FD2"/>
    <w:rsid w:val="000B0937"/>
    <w:rsid w:val="000C33B1"/>
    <w:rsid w:val="000D65E4"/>
    <w:rsid w:val="000E3BDF"/>
    <w:rsid w:val="00104A04"/>
    <w:rsid w:val="00107B17"/>
    <w:rsid w:val="00151E2D"/>
    <w:rsid w:val="00156ADC"/>
    <w:rsid w:val="00183A1F"/>
    <w:rsid w:val="00187B1C"/>
    <w:rsid w:val="001B7E94"/>
    <w:rsid w:val="001D1592"/>
    <w:rsid w:val="001F1D28"/>
    <w:rsid w:val="002065BE"/>
    <w:rsid w:val="00233EF6"/>
    <w:rsid w:val="00233FDB"/>
    <w:rsid w:val="00252178"/>
    <w:rsid w:val="00265267"/>
    <w:rsid w:val="00282DFD"/>
    <w:rsid w:val="00290B27"/>
    <w:rsid w:val="002B0BD1"/>
    <w:rsid w:val="002E436D"/>
    <w:rsid w:val="002F106A"/>
    <w:rsid w:val="00311658"/>
    <w:rsid w:val="003214A3"/>
    <w:rsid w:val="00324D77"/>
    <w:rsid w:val="00343B50"/>
    <w:rsid w:val="003668F6"/>
    <w:rsid w:val="00386CBF"/>
    <w:rsid w:val="003B6F3C"/>
    <w:rsid w:val="00486B0A"/>
    <w:rsid w:val="004B4C27"/>
    <w:rsid w:val="004E1B28"/>
    <w:rsid w:val="0050013E"/>
    <w:rsid w:val="00512BB1"/>
    <w:rsid w:val="005143BA"/>
    <w:rsid w:val="00544CE2"/>
    <w:rsid w:val="005D7F2A"/>
    <w:rsid w:val="005F18B5"/>
    <w:rsid w:val="00600841"/>
    <w:rsid w:val="00606668"/>
    <w:rsid w:val="00616389"/>
    <w:rsid w:val="00643AAE"/>
    <w:rsid w:val="006607B4"/>
    <w:rsid w:val="00664441"/>
    <w:rsid w:val="006703B2"/>
    <w:rsid w:val="006C704B"/>
    <w:rsid w:val="006E2485"/>
    <w:rsid w:val="006E4F77"/>
    <w:rsid w:val="00707609"/>
    <w:rsid w:val="00737F69"/>
    <w:rsid w:val="00754F99"/>
    <w:rsid w:val="00790A69"/>
    <w:rsid w:val="00791A4A"/>
    <w:rsid w:val="007C2C63"/>
    <w:rsid w:val="007E6921"/>
    <w:rsid w:val="008169B8"/>
    <w:rsid w:val="00836D22"/>
    <w:rsid w:val="00843D5D"/>
    <w:rsid w:val="00860ACE"/>
    <w:rsid w:val="008710A3"/>
    <w:rsid w:val="008C1FF3"/>
    <w:rsid w:val="008F0202"/>
    <w:rsid w:val="00964AA4"/>
    <w:rsid w:val="0097197F"/>
    <w:rsid w:val="00976DCD"/>
    <w:rsid w:val="00981AAA"/>
    <w:rsid w:val="009A0F23"/>
    <w:rsid w:val="009C1085"/>
    <w:rsid w:val="009C20DE"/>
    <w:rsid w:val="009E0D41"/>
    <w:rsid w:val="009F57AE"/>
    <w:rsid w:val="00A2484B"/>
    <w:rsid w:val="00A361B2"/>
    <w:rsid w:val="00A601E0"/>
    <w:rsid w:val="00A65C94"/>
    <w:rsid w:val="00A843FB"/>
    <w:rsid w:val="00A85757"/>
    <w:rsid w:val="00AE34B7"/>
    <w:rsid w:val="00B0485E"/>
    <w:rsid w:val="00B23726"/>
    <w:rsid w:val="00B37C8D"/>
    <w:rsid w:val="00B57F18"/>
    <w:rsid w:val="00B71B37"/>
    <w:rsid w:val="00B81123"/>
    <w:rsid w:val="00B8223F"/>
    <w:rsid w:val="00BC1D0F"/>
    <w:rsid w:val="00BD11F7"/>
    <w:rsid w:val="00BD6C36"/>
    <w:rsid w:val="00BF64A0"/>
    <w:rsid w:val="00C3171B"/>
    <w:rsid w:val="00C42139"/>
    <w:rsid w:val="00CB3796"/>
    <w:rsid w:val="00CC07D9"/>
    <w:rsid w:val="00CD081C"/>
    <w:rsid w:val="00CF3E53"/>
    <w:rsid w:val="00D34336"/>
    <w:rsid w:val="00D520B1"/>
    <w:rsid w:val="00D65E4B"/>
    <w:rsid w:val="00D87B52"/>
    <w:rsid w:val="00D93F5A"/>
    <w:rsid w:val="00DB71AC"/>
    <w:rsid w:val="00E11F6F"/>
    <w:rsid w:val="00E27F01"/>
    <w:rsid w:val="00E72E96"/>
    <w:rsid w:val="00EA42A4"/>
    <w:rsid w:val="00EB0823"/>
    <w:rsid w:val="00F137ED"/>
    <w:rsid w:val="00F33240"/>
    <w:rsid w:val="00F775F9"/>
    <w:rsid w:val="00FA09BD"/>
    <w:rsid w:val="00FB40BE"/>
    <w:rsid w:val="00FD2EC8"/>
    <w:rsid w:val="00FD5693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20FD6-1C78-3C4B-A03F-60DE5BDC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B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86B0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B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ชัชนิ ชัยสวัสดิ์</dc:creator>
  <cp:keywords/>
  <cp:lastModifiedBy>อรวรรณ กวางประเสริฐ</cp:lastModifiedBy>
  <cp:revision>30</cp:revision>
  <cp:lastPrinted>2024-01-10T08:06:00Z</cp:lastPrinted>
  <dcterms:created xsi:type="dcterms:W3CDTF">2023-05-29T06:59:00Z</dcterms:created>
  <dcterms:modified xsi:type="dcterms:W3CDTF">2024-02-13T03:05:00Z</dcterms:modified>
</cp:coreProperties>
</file>